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3" w:rsidRDefault="00DF4294" w:rsidP="00DF4294">
      <w:pPr>
        <w:tabs>
          <w:tab w:val="left" w:pos="2730"/>
          <w:tab w:val="center" w:pos="4153"/>
        </w:tabs>
        <w:jc w:val="center"/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>实验室</w:t>
      </w:r>
      <w:r w:rsidR="00A13624">
        <w:rPr>
          <w:rFonts w:hint="eastAsia"/>
          <w:sz w:val="28"/>
          <w:szCs w:val="28"/>
        </w:rPr>
        <w:t>办公室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bookmarkEnd w:id="0"/>
          <w:p w:rsidR="005561DA" w:rsidRPr="00DF4294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DF4294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DF4294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70EDD" w:rsidRPr="00A40508" w:rsidTr="005561DA">
        <w:tc>
          <w:tcPr>
            <w:tcW w:w="817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A40508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70EDD" w:rsidRPr="00A40508" w:rsidRDefault="00A13624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A40508">
              <w:rPr>
                <w:rFonts w:hint="eastAsia"/>
                <w:color w:val="000000" w:themeColor="text1"/>
                <w:sz w:val="28"/>
                <w:szCs w:val="28"/>
              </w:rPr>
              <w:t>许春燕</w:t>
            </w:r>
          </w:p>
        </w:tc>
        <w:tc>
          <w:tcPr>
            <w:tcW w:w="4019" w:type="dxa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70EDD" w:rsidRPr="00A40508" w:rsidTr="005561DA">
        <w:tc>
          <w:tcPr>
            <w:tcW w:w="817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A40508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770EDD" w:rsidRPr="00A40508" w:rsidRDefault="00A13624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A40508">
              <w:rPr>
                <w:rFonts w:hint="eastAsia"/>
                <w:color w:val="000000" w:themeColor="text1"/>
                <w:sz w:val="28"/>
                <w:szCs w:val="28"/>
              </w:rPr>
              <w:t>郭鑫鑫</w:t>
            </w:r>
          </w:p>
        </w:tc>
        <w:tc>
          <w:tcPr>
            <w:tcW w:w="4019" w:type="dxa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70EDD" w:rsidRPr="00A40508" w:rsidTr="005561DA">
        <w:tc>
          <w:tcPr>
            <w:tcW w:w="817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A40508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70EDD" w:rsidRPr="00A40508" w:rsidRDefault="00A13624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A40508">
              <w:rPr>
                <w:rFonts w:hint="eastAsia"/>
                <w:color w:val="000000" w:themeColor="text1"/>
                <w:sz w:val="28"/>
                <w:szCs w:val="28"/>
              </w:rPr>
              <w:t>张莉</w:t>
            </w:r>
          </w:p>
        </w:tc>
        <w:tc>
          <w:tcPr>
            <w:tcW w:w="4019" w:type="dxa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70EDD" w:rsidRPr="00A40508" w:rsidTr="005561DA">
        <w:tc>
          <w:tcPr>
            <w:tcW w:w="817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70EDD" w:rsidRPr="00A40508" w:rsidTr="005561DA">
        <w:tc>
          <w:tcPr>
            <w:tcW w:w="817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70EDD" w:rsidRPr="00A40508" w:rsidTr="005561DA">
        <w:tc>
          <w:tcPr>
            <w:tcW w:w="817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70EDD" w:rsidRPr="00A40508" w:rsidTr="005561DA">
        <w:tc>
          <w:tcPr>
            <w:tcW w:w="817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4019" w:type="dxa"/>
          </w:tcPr>
          <w:p w:rsidR="00770EDD" w:rsidRPr="00A40508" w:rsidRDefault="00770EDD" w:rsidP="00DF42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1DA" w:rsidRPr="00A40508" w:rsidRDefault="005561DA" w:rsidP="00DF4294">
      <w:pPr>
        <w:spacing w:line="276" w:lineRule="auto"/>
        <w:rPr>
          <w:sz w:val="28"/>
          <w:szCs w:val="28"/>
        </w:rPr>
      </w:pPr>
    </w:p>
    <w:sectPr w:rsidR="005561DA" w:rsidRPr="00A40508" w:rsidSect="00EF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42" w:rsidRDefault="00022F42" w:rsidP="005561DA">
      <w:r>
        <w:separator/>
      </w:r>
    </w:p>
  </w:endnote>
  <w:endnote w:type="continuationSeparator" w:id="1">
    <w:p w:rsidR="00022F42" w:rsidRDefault="00022F42" w:rsidP="005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42" w:rsidRDefault="00022F42" w:rsidP="005561DA">
      <w:r>
        <w:separator/>
      </w:r>
    </w:p>
  </w:footnote>
  <w:footnote w:type="continuationSeparator" w:id="1">
    <w:p w:rsidR="00022F42" w:rsidRDefault="00022F42" w:rsidP="00556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DA"/>
    <w:rsid w:val="00022F42"/>
    <w:rsid w:val="003479EA"/>
    <w:rsid w:val="0037778C"/>
    <w:rsid w:val="005561DA"/>
    <w:rsid w:val="006B30E4"/>
    <w:rsid w:val="00770EDD"/>
    <w:rsid w:val="008C42D9"/>
    <w:rsid w:val="00A13624"/>
    <w:rsid w:val="00A40508"/>
    <w:rsid w:val="00AF383D"/>
    <w:rsid w:val="00D75501"/>
    <w:rsid w:val="00D8402D"/>
    <w:rsid w:val="00DF4294"/>
    <w:rsid w:val="00E002F9"/>
    <w:rsid w:val="00EF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2017-12-18T03:33:00Z</dcterms:created>
  <dcterms:modified xsi:type="dcterms:W3CDTF">2017-12-29T07:50:00Z</dcterms:modified>
</cp:coreProperties>
</file>